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590F3" w14:textId="77777777" w:rsidR="00B01C85" w:rsidRDefault="00B01C85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76667C37" w14:textId="5AB9200B" w:rsidR="00BD424F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（別紙様式）</w:t>
      </w:r>
      <w:r w:rsidR="00404D1E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　　　　　　　　　　　　</w:t>
      </w:r>
      <w:r w:rsidR="00B745A5">
        <w:rPr>
          <w:rFonts w:ascii="ＭＳ Ｐ明朝" w:eastAsia="ＭＳ Ｐ明朝" w:hAnsi="ＭＳ Ｐ明朝" w:hint="eastAsia"/>
          <w:spacing w:val="20"/>
          <w:sz w:val="24"/>
          <w:szCs w:val="24"/>
        </w:rPr>
        <w:t>令和</w:t>
      </w:r>
      <w:r w:rsidR="00D61FC0">
        <w:rPr>
          <w:rFonts w:ascii="ＭＳ Ｐ明朝" w:eastAsia="ＭＳ Ｐ明朝" w:hAnsi="ＭＳ Ｐ明朝" w:hint="eastAsia"/>
          <w:spacing w:val="20"/>
          <w:sz w:val="24"/>
          <w:szCs w:val="24"/>
        </w:rPr>
        <w:t>６</w:t>
      </w:r>
      <w:r w:rsidR="00404D1E">
        <w:rPr>
          <w:rFonts w:ascii="ＭＳ Ｐ明朝" w:eastAsia="ＭＳ Ｐ明朝" w:hAnsi="ＭＳ Ｐ明朝" w:hint="eastAsia"/>
          <w:spacing w:val="20"/>
          <w:sz w:val="24"/>
          <w:szCs w:val="24"/>
        </w:rPr>
        <w:t>年度用</w:t>
      </w:r>
    </w:p>
    <w:p w14:paraId="54B834D4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39CF83C1" w14:textId="77777777" w:rsidR="00A41264" w:rsidRDefault="00C53DDD" w:rsidP="00C55208">
      <w:pPr>
        <w:wordWrap w:val="0"/>
        <w:snapToGrid w:val="0"/>
        <w:spacing w:line="392" w:lineRule="exact"/>
        <w:jc w:val="center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点字図書館体験</w:t>
      </w:r>
      <w:r w:rsidR="00A41264">
        <w:rPr>
          <w:rFonts w:ascii="ＭＳ Ｐ明朝" w:eastAsia="ＭＳ Ｐ明朝" w:hAnsi="ＭＳ Ｐ明朝" w:hint="eastAsia"/>
          <w:spacing w:val="20"/>
          <w:sz w:val="24"/>
          <w:szCs w:val="24"/>
        </w:rPr>
        <w:t>教室参加申込書</w:t>
      </w:r>
    </w:p>
    <w:p w14:paraId="68FE5BAD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010FF084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　　　　　　　　　　</w:t>
      </w:r>
      <w:r w:rsidR="00C55208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年　　　　月　　　　日</w:t>
      </w:r>
    </w:p>
    <w:p w14:paraId="5B8AA44F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70CE58EB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愛媛県視聴覚福祉センター所長　　様</w:t>
      </w:r>
    </w:p>
    <w:p w14:paraId="37361C18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31E08DC6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0EABC298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</w:t>
      </w:r>
      <w:r w:rsidR="00C53DDD">
        <w:rPr>
          <w:rFonts w:ascii="ＭＳ Ｐ明朝" w:eastAsia="ＭＳ Ｐ明朝" w:hAnsi="ＭＳ Ｐ明朝" w:hint="eastAsia"/>
          <w:spacing w:val="20"/>
          <w:sz w:val="24"/>
          <w:szCs w:val="24"/>
        </w:rPr>
        <w:t>点字図書館</w:t>
      </w:r>
      <w:r>
        <w:rPr>
          <w:rFonts w:ascii="ＭＳ Ｐ明朝" w:eastAsia="ＭＳ Ｐ明朝" w:hAnsi="ＭＳ Ｐ明朝" w:hint="eastAsia"/>
          <w:spacing w:val="20"/>
          <w:sz w:val="24"/>
          <w:szCs w:val="24"/>
        </w:rPr>
        <w:t>体験教室</w:t>
      </w:r>
      <w:r w:rsidR="00037D94">
        <w:rPr>
          <w:rFonts w:ascii="ＭＳ Ｐ明朝" w:eastAsia="ＭＳ Ｐ明朝" w:hAnsi="ＭＳ Ｐ明朝" w:hint="eastAsia"/>
          <w:spacing w:val="20"/>
          <w:sz w:val="24"/>
          <w:szCs w:val="24"/>
        </w:rPr>
        <w:t>に</w:t>
      </w:r>
      <w:r w:rsidR="00EE2144">
        <w:rPr>
          <w:rFonts w:ascii="ＭＳ Ｐ明朝" w:eastAsia="ＭＳ Ｐ明朝" w:hAnsi="ＭＳ Ｐ明朝" w:hint="eastAsia"/>
          <w:spacing w:val="20"/>
          <w:sz w:val="24"/>
          <w:szCs w:val="24"/>
        </w:rPr>
        <w:t>下記のとおり申し込み</w:t>
      </w:r>
      <w:r w:rsidR="00FE3C63">
        <w:rPr>
          <w:rFonts w:ascii="ＭＳ Ｐ明朝" w:eastAsia="ＭＳ Ｐ明朝" w:hAnsi="ＭＳ Ｐ明朝" w:hint="eastAsia"/>
          <w:spacing w:val="20"/>
          <w:sz w:val="24"/>
          <w:szCs w:val="24"/>
        </w:rPr>
        <w:t>し</w:t>
      </w:r>
      <w:r w:rsidR="00EE2144">
        <w:rPr>
          <w:rFonts w:ascii="ＭＳ Ｐ明朝" w:eastAsia="ＭＳ Ｐ明朝" w:hAnsi="ＭＳ Ｐ明朝" w:hint="eastAsia"/>
          <w:spacing w:val="20"/>
          <w:sz w:val="24"/>
          <w:szCs w:val="24"/>
        </w:rPr>
        <w:t>ます。</w:t>
      </w:r>
    </w:p>
    <w:p w14:paraId="6E54F6A4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4C86DEF9" w14:textId="77777777" w:rsidR="00EE2144" w:rsidRPr="00FE3C63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6D24D7C9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　　 〒</w:t>
      </w:r>
    </w:p>
    <w:p w14:paraId="39773859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住　所</w:t>
      </w:r>
    </w:p>
    <w:p w14:paraId="2DB991C3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4319C11A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</w:t>
      </w:r>
      <w:r>
        <w:rPr>
          <w:rFonts w:ascii="ＭＳ Ｐ明朝" w:eastAsia="ＭＳ Ｐ明朝" w:hAnsi="ＭＳ Ｐ明朝"/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144" w:rsidRPr="00EE2144">
              <w:rPr>
                <w:rFonts w:ascii="ＭＳ Ｐ明朝" w:eastAsia="ＭＳ Ｐ明朝" w:hAnsi="ＭＳ Ｐ明朝"/>
                <w:spacing w:val="20"/>
                <w:sz w:val="12"/>
                <w:szCs w:val="24"/>
              </w:rPr>
              <w:t>フリ</w:t>
            </w:r>
          </w:rt>
          <w:rubyBase>
            <w:r w:rsidR="00EE2144"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  <w:t>氏</w:t>
            </w:r>
          </w:rubyBase>
        </w:ruby>
      </w: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144" w:rsidRPr="00EE2144">
              <w:rPr>
                <w:rFonts w:ascii="ＭＳ Ｐ明朝" w:eastAsia="ＭＳ Ｐ明朝" w:hAnsi="ＭＳ Ｐ明朝"/>
                <w:spacing w:val="20"/>
                <w:sz w:val="12"/>
                <w:szCs w:val="24"/>
              </w:rPr>
              <w:t>ガナ</w:t>
            </w:r>
          </w:rt>
          <w:rubyBase>
            <w:r w:rsidR="00EE2144"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  <w:t>名</w:t>
            </w:r>
          </w:rubyBase>
        </w:ruby>
      </w:r>
    </w:p>
    <w:p w14:paraId="4E11E56D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1F9B5E6A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電話番号　　　　　　　－　　　　　　　－</w:t>
      </w:r>
    </w:p>
    <w:p w14:paraId="2681DDDA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5F28C9C3" w14:textId="77777777" w:rsidR="00EE2144" w:rsidRPr="00D20843" w:rsidRDefault="00EE2144" w:rsidP="00AC07A5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</w:t>
      </w:r>
    </w:p>
    <w:p w14:paraId="145D6E39" w14:textId="6398AE45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参加希望日を</w:t>
      </w:r>
      <w:r w:rsidR="00B745A5">
        <w:rPr>
          <w:rFonts w:ascii="ＭＳ Ｐ明朝" w:eastAsia="ＭＳ Ｐ明朝" w:hAnsi="ＭＳ Ｐ明朝" w:hint="eastAsia"/>
          <w:spacing w:val="20"/>
          <w:sz w:val="24"/>
          <w:szCs w:val="24"/>
        </w:rPr>
        <w:t>各項目の右枠内にご記入ください。</w:t>
      </w:r>
    </w:p>
    <w:p w14:paraId="21CA69AC" w14:textId="3DBBAAEA" w:rsidR="00EE2144" w:rsidRPr="00B745A5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9"/>
        <w:gridCol w:w="2231"/>
        <w:gridCol w:w="2232"/>
        <w:gridCol w:w="2232"/>
      </w:tblGrid>
      <w:tr w:rsidR="00B745A5" w14:paraId="1D54460C" w14:textId="77777777" w:rsidTr="00C17D95">
        <w:trPr>
          <w:trHeight w:val="611"/>
        </w:trPr>
        <w:tc>
          <w:tcPr>
            <w:tcW w:w="2285" w:type="dxa"/>
            <w:vAlign w:val="center"/>
          </w:tcPr>
          <w:p w14:paraId="2D22D56A" w14:textId="34B8CDF1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4"/>
                <w:szCs w:val="24"/>
              </w:rPr>
              <w:t>＜点訳＞</w:t>
            </w:r>
          </w:p>
        </w:tc>
        <w:tc>
          <w:tcPr>
            <w:tcW w:w="2285" w:type="dxa"/>
            <w:vAlign w:val="center"/>
          </w:tcPr>
          <w:p w14:paraId="2C61FFAD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14:paraId="469A6438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14:paraId="2C03800D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</w:tr>
      <w:tr w:rsidR="00B745A5" w14:paraId="6BBFD975" w14:textId="77777777" w:rsidTr="00C17D95">
        <w:trPr>
          <w:trHeight w:val="562"/>
        </w:trPr>
        <w:tc>
          <w:tcPr>
            <w:tcW w:w="2285" w:type="dxa"/>
            <w:vAlign w:val="center"/>
          </w:tcPr>
          <w:p w14:paraId="450FED3C" w14:textId="75E7EDB2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4"/>
                <w:szCs w:val="24"/>
              </w:rPr>
              <w:t>＜音訳＞</w:t>
            </w:r>
          </w:p>
        </w:tc>
        <w:tc>
          <w:tcPr>
            <w:tcW w:w="2285" w:type="dxa"/>
            <w:vAlign w:val="center"/>
          </w:tcPr>
          <w:p w14:paraId="0F0CFD74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14:paraId="0063F8C7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14:paraId="164B8F29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</w:tr>
    </w:tbl>
    <w:p w14:paraId="1517E2B5" w14:textId="77777777" w:rsidR="009C6495" w:rsidRDefault="009C6495" w:rsidP="00B745A5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306B8E43" w14:textId="77777777" w:rsidR="009C6495" w:rsidRDefault="009C6495" w:rsidP="00B745A5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04525B52" w14:textId="77777777" w:rsidR="00B745A5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※今回知り得た個人情報は、</w:t>
      </w:r>
      <w:r w:rsidR="00B745A5">
        <w:rPr>
          <w:rFonts w:ascii="ＭＳ Ｐ明朝" w:eastAsia="ＭＳ Ｐ明朝" w:hAnsi="ＭＳ Ｐ明朝" w:hint="eastAsia"/>
          <w:spacing w:val="20"/>
          <w:sz w:val="24"/>
          <w:szCs w:val="24"/>
        </w:rPr>
        <w:t>当センターが実施する事業及び事業案内</w:t>
      </w:r>
      <w:r>
        <w:rPr>
          <w:rFonts w:ascii="ＭＳ Ｐ明朝" w:eastAsia="ＭＳ Ｐ明朝" w:hAnsi="ＭＳ Ｐ明朝" w:hint="eastAsia"/>
          <w:spacing w:val="20"/>
          <w:sz w:val="24"/>
          <w:szCs w:val="24"/>
        </w:rPr>
        <w:t>以外に</w:t>
      </w:r>
    </w:p>
    <w:p w14:paraId="574CF488" w14:textId="788FD934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使用することがないよう管理を行います。</w:t>
      </w:r>
    </w:p>
    <w:p w14:paraId="2565863C" w14:textId="77777777" w:rsidR="009C6495" w:rsidRDefault="009C6495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※当教室の様子を撮影することがあります。撮影した画像は、ホームページ等で</w:t>
      </w:r>
    </w:p>
    <w:p w14:paraId="418C886A" w14:textId="4D33B660" w:rsidR="009C6495" w:rsidRDefault="009C6495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使用することがありますので、差し支えがある場合はお申し出ください。</w:t>
      </w:r>
    </w:p>
    <w:sectPr w:rsidR="009C6495">
      <w:type w:val="nextColumn"/>
      <w:pgSz w:w="11905" w:h="16838"/>
      <w:pgMar w:top="1360" w:right="1544" w:bottom="1736" w:left="1417" w:header="140" w:footer="140" w:gutter="0"/>
      <w:cols w:space="720"/>
      <w:docGrid w:linePitch="392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DBB9D" w14:textId="77777777" w:rsidR="006478CC" w:rsidRDefault="006478CC" w:rsidP="00B01C85">
      <w:pPr>
        <w:spacing w:line="240" w:lineRule="auto"/>
      </w:pPr>
      <w:r>
        <w:separator/>
      </w:r>
    </w:p>
  </w:endnote>
  <w:endnote w:type="continuationSeparator" w:id="0">
    <w:p w14:paraId="1DFD1D76" w14:textId="77777777" w:rsidR="006478CC" w:rsidRDefault="006478CC" w:rsidP="00B0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094D0" w14:textId="77777777" w:rsidR="006478CC" w:rsidRDefault="006478CC" w:rsidP="00B01C85">
      <w:pPr>
        <w:spacing w:line="240" w:lineRule="auto"/>
      </w:pPr>
      <w:r>
        <w:separator/>
      </w:r>
    </w:p>
  </w:footnote>
  <w:footnote w:type="continuationSeparator" w:id="0">
    <w:p w14:paraId="49C77F4B" w14:textId="77777777" w:rsidR="006478CC" w:rsidRDefault="006478CC" w:rsidP="00B01C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335EF"/>
    <w:multiLevelType w:val="hybridMultilevel"/>
    <w:tmpl w:val="78A60608"/>
    <w:lvl w:ilvl="0" w:tplc="77E4C7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AD246F"/>
    <w:multiLevelType w:val="hybridMultilevel"/>
    <w:tmpl w:val="1C7E6E7E"/>
    <w:lvl w:ilvl="0" w:tplc="16308E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B1162B"/>
    <w:multiLevelType w:val="hybridMultilevel"/>
    <w:tmpl w:val="04883ABA"/>
    <w:lvl w:ilvl="0" w:tplc="749E32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6368454">
    <w:abstractNumId w:val="1"/>
  </w:num>
  <w:num w:numId="2" w16cid:durableId="995955218">
    <w:abstractNumId w:val="0"/>
  </w:num>
  <w:num w:numId="3" w16cid:durableId="2063212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0"/>
  <w:drawingGridVerticalSpacing w:val="196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ED"/>
    <w:rsid w:val="0003411D"/>
    <w:rsid w:val="00037D94"/>
    <w:rsid w:val="000F5784"/>
    <w:rsid w:val="00115BD6"/>
    <w:rsid w:val="002954B2"/>
    <w:rsid w:val="002C6979"/>
    <w:rsid w:val="00353BBA"/>
    <w:rsid w:val="003F5586"/>
    <w:rsid w:val="004047B9"/>
    <w:rsid w:val="00404D1E"/>
    <w:rsid w:val="004053AB"/>
    <w:rsid w:val="00483BDD"/>
    <w:rsid w:val="004A6D35"/>
    <w:rsid w:val="004C40A7"/>
    <w:rsid w:val="004C4B74"/>
    <w:rsid w:val="0054397A"/>
    <w:rsid w:val="00583BB2"/>
    <w:rsid w:val="00587122"/>
    <w:rsid w:val="005D37D8"/>
    <w:rsid w:val="006478CC"/>
    <w:rsid w:val="006505C3"/>
    <w:rsid w:val="006B38D2"/>
    <w:rsid w:val="00701BB0"/>
    <w:rsid w:val="00795C74"/>
    <w:rsid w:val="007C122C"/>
    <w:rsid w:val="007D752A"/>
    <w:rsid w:val="007E4478"/>
    <w:rsid w:val="00832166"/>
    <w:rsid w:val="00844D5B"/>
    <w:rsid w:val="0085452F"/>
    <w:rsid w:val="008D7DD3"/>
    <w:rsid w:val="00916C3B"/>
    <w:rsid w:val="00917ED0"/>
    <w:rsid w:val="00946B09"/>
    <w:rsid w:val="009612F2"/>
    <w:rsid w:val="0097419F"/>
    <w:rsid w:val="009C6495"/>
    <w:rsid w:val="009D713B"/>
    <w:rsid w:val="00A128F0"/>
    <w:rsid w:val="00A16F44"/>
    <w:rsid w:val="00A20AD3"/>
    <w:rsid w:val="00A41264"/>
    <w:rsid w:val="00AA6A68"/>
    <w:rsid w:val="00AB22ED"/>
    <w:rsid w:val="00AC07A5"/>
    <w:rsid w:val="00B01C85"/>
    <w:rsid w:val="00B16532"/>
    <w:rsid w:val="00B745A5"/>
    <w:rsid w:val="00BD424F"/>
    <w:rsid w:val="00BE4A63"/>
    <w:rsid w:val="00C17D95"/>
    <w:rsid w:val="00C36BD9"/>
    <w:rsid w:val="00C53DDD"/>
    <w:rsid w:val="00C55208"/>
    <w:rsid w:val="00C71F52"/>
    <w:rsid w:val="00C722E7"/>
    <w:rsid w:val="00CE3353"/>
    <w:rsid w:val="00D20843"/>
    <w:rsid w:val="00D61FC0"/>
    <w:rsid w:val="00D763A8"/>
    <w:rsid w:val="00DE2999"/>
    <w:rsid w:val="00E36B6B"/>
    <w:rsid w:val="00EA07B5"/>
    <w:rsid w:val="00EE2144"/>
    <w:rsid w:val="00F20420"/>
    <w:rsid w:val="00F96AEA"/>
    <w:rsid w:val="00FB6C71"/>
    <w:rsid w:val="00FE3C63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B5AB0"/>
  <w15:docId w15:val="{7266B467-5EBE-4990-8F29-A7BB6AF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01C85"/>
    <w:rPr>
      <w:spacing w:val="18"/>
      <w:sz w:val="22"/>
    </w:rPr>
  </w:style>
  <w:style w:type="paragraph" w:styleId="a5">
    <w:name w:val="footer"/>
    <w:basedOn w:val="a"/>
    <w:link w:val="a6"/>
    <w:rsid w:val="00B01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01C85"/>
    <w:rPr>
      <w:spacing w:val="18"/>
      <w:sz w:val="22"/>
    </w:rPr>
  </w:style>
  <w:style w:type="table" w:styleId="a7">
    <w:name w:val="Table Grid"/>
    <w:basedOn w:val="a1"/>
    <w:rsid w:val="00B7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点訳・朗読</vt:lpstr>
      <vt:lpstr>点訳・朗読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点字図書館体験教室申込書</dc:title>
  <dc:subject/>
  <dc:creator>PC107007</dc:creator>
  <cp:keywords/>
  <cp:lastModifiedBy>PC107012</cp:lastModifiedBy>
  <cp:revision>5</cp:revision>
  <cp:lastPrinted>2024-05-29T00:16:00Z</cp:lastPrinted>
  <dcterms:created xsi:type="dcterms:W3CDTF">2022-03-23T05:19:00Z</dcterms:created>
  <dcterms:modified xsi:type="dcterms:W3CDTF">2024-05-29T00:17:00Z</dcterms:modified>
</cp:coreProperties>
</file>